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0B" w:rsidRPr="001F71EB" w:rsidRDefault="00F861E3">
      <w:pPr>
        <w:rPr>
          <w:rFonts w:ascii="Times New Roman" w:hAnsi="Times New Roman" w:cs="Times New Roman"/>
          <w:b/>
          <w:sz w:val="24"/>
          <w:szCs w:val="24"/>
        </w:rPr>
      </w:pPr>
      <w:r w:rsidRPr="001F71EB">
        <w:rPr>
          <w:rFonts w:ascii="Times New Roman" w:hAnsi="Times New Roman" w:cs="Times New Roman"/>
          <w:b/>
          <w:sz w:val="24"/>
          <w:szCs w:val="24"/>
        </w:rPr>
        <w:t>Lampiran 4.2</w:t>
      </w:r>
    </w:p>
    <w:p w:rsidR="00F861E3" w:rsidRPr="001F71EB" w:rsidRDefault="00F861E3" w:rsidP="00F86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1EB">
        <w:rPr>
          <w:rFonts w:ascii="Times New Roman" w:hAnsi="Times New Roman" w:cs="Times New Roman"/>
          <w:b/>
          <w:sz w:val="24"/>
          <w:szCs w:val="24"/>
        </w:rPr>
        <w:t>DATA PERHITUNGAN ANALISIS PENILAIAN KUALITAS MEDIA PEMBELAJARAN MATEMATIKA</w:t>
      </w:r>
    </w:p>
    <w:p w:rsidR="00F861E3" w:rsidRDefault="00F861E3" w:rsidP="00F861E3">
      <w:pPr>
        <w:rPr>
          <w:rFonts w:ascii="Times New Roman" w:hAnsi="Times New Roman" w:cs="Times New Roman"/>
          <w:sz w:val="24"/>
          <w:szCs w:val="24"/>
        </w:rPr>
      </w:pPr>
    </w:p>
    <w:p w:rsidR="00F861E3" w:rsidRPr="001F71EB" w:rsidRDefault="00F861E3" w:rsidP="00F86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71EB">
        <w:rPr>
          <w:rFonts w:ascii="Times New Roman" w:hAnsi="Times New Roman" w:cs="Times New Roman"/>
          <w:b/>
          <w:sz w:val="24"/>
          <w:szCs w:val="24"/>
        </w:rPr>
        <w:t>KRITERIA KUALITAS</w:t>
      </w:r>
    </w:p>
    <w:p w:rsidR="00F861E3" w:rsidRDefault="00F861E3" w:rsidP="00F861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memperoleh kualitas media pembelajaran yang dikembangkan kita harus mengubah nilai tiap aspek kriteria dalam masing-masing aspek penilaian media pembelajaran menjadi nilai kualitatif sesuai dengan kategori penilaian ideal dengan ketentuan tabel berikut:</w:t>
      </w:r>
    </w:p>
    <w:p w:rsidR="00F861E3" w:rsidRPr="001A7A67" w:rsidRDefault="00F861E3" w:rsidP="00F861E3">
      <w:pPr>
        <w:spacing w:line="240" w:lineRule="auto"/>
        <w:ind w:left="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A67">
        <w:rPr>
          <w:rFonts w:ascii="Times New Roman" w:hAnsi="Times New Roman" w:cs="Times New Roman"/>
          <w:b/>
          <w:bCs/>
          <w:sz w:val="24"/>
          <w:szCs w:val="24"/>
        </w:rPr>
        <w:t>Kriteria Kategori Penilaian Ideal.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261"/>
        <w:gridCol w:w="3118"/>
      </w:tblGrid>
      <w:tr w:rsidR="00F861E3" w:rsidRPr="00E44A4A" w:rsidTr="00AB61C7">
        <w:tc>
          <w:tcPr>
            <w:tcW w:w="567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F861E3" w:rsidRPr="006B0FB5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Rentang skor (i) kuantitatif</w:t>
            </w:r>
          </w:p>
        </w:tc>
        <w:tc>
          <w:tcPr>
            <w:tcW w:w="3118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kualitatif</w:t>
            </w:r>
          </w:p>
        </w:tc>
      </w:tr>
      <w:tr w:rsidR="00F861E3" w:rsidRPr="00E44A4A" w:rsidTr="00AB61C7">
        <w:tc>
          <w:tcPr>
            <w:tcW w:w="567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861E3" w:rsidRPr="006B0FB5" w:rsidRDefault="00DD7F0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i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1,8 SB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i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  <w:tc>
          <w:tcPr>
            <w:tcW w:w="3118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 (SB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1E3" w:rsidRPr="00E44A4A" w:rsidTr="00AB61C7">
        <w:tc>
          <w:tcPr>
            <w:tcW w:w="567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861E3" w:rsidRPr="006B0FB5" w:rsidRDefault="00DD7F0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i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0,6 SB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i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x  </w:t>
            </w:r>
            <w:r w:rsidR="00F861E3"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i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1,8 SB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3118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(B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1E3" w:rsidRPr="00E44A4A" w:rsidTr="00AB61C7">
        <w:tc>
          <w:tcPr>
            <w:tcW w:w="567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861E3" w:rsidRPr="00E44A4A" w:rsidRDefault="00DD7F0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i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0,6 SB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i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 w:rsidR="00F861E3"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i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0,6 SB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3118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(C)</w:t>
            </w:r>
          </w:p>
        </w:tc>
      </w:tr>
      <w:tr w:rsidR="00F861E3" w:rsidRPr="00E44A4A" w:rsidTr="00AB61C7">
        <w:tc>
          <w:tcPr>
            <w:tcW w:w="567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F861E3" w:rsidRPr="00E44A4A" w:rsidRDefault="00DD7F0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i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1,8 SB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i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 w:rsidR="00F861E3"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i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0,6 SB</w:t>
            </w:r>
            <w:r w:rsidR="00F861E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3118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(K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1E3" w:rsidRPr="00E44A4A" w:rsidTr="00AB61C7">
        <w:tc>
          <w:tcPr>
            <w:tcW w:w="567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1,8 SB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3118" w:type="dxa"/>
          </w:tcPr>
          <w:p w:rsidR="00F861E3" w:rsidRPr="00E44A4A" w:rsidRDefault="00F861E3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(SK)</w:t>
            </w:r>
          </w:p>
        </w:tc>
      </w:tr>
    </w:tbl>
    <w:p w:rsidR="00F861E3" w:rsidRDefault="00F861E3" w:rsidP="00F861E3">
      <w:pPr>
        <w:spacing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sz w:val="24"/>
          <w:szCs w:val="24"/>
        </w:rPr>
        <w:t>Keterangan:</w:t>
      </w:r>
    </w:p>
    <w:p w:rsidR="00F861E3" w:rsidRPr="005C727A" w:rsidRDefault="00DD7F03" w:rsidP="00F861E3">
      <w:pPr>
        <w:spacing w:line="240" w:lineRule="auto"/>
        <w:ind w:left="710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F861E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skor rata-rata hasil penelitian</w:t>
      </w:r>
    </w:p>
    <w:p w:rsidR="00F861E3" w:rsidRPr="001A7A67" w:rsidRDefault="00F861E3" w:rsidP="00F861E3">
      <w:pPr>
        <w:spacing w:line="240" w:lineRule="auto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noProof/>
          <w:w w:val="27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244475</wp:posOffset>
                </wp:positionV>
                <wp:extent cx="3556635" cy="375285"/>
                <wp:effectExtent l="5080" t="10160" r="1016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63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1E3" w:rsidRPr="00BB574D" w:rsidRDefault="00DD7F03" w:rsidP="00F861E3"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acc>
                            </m:oMath>
                            <w:r w:rsidR="00F861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vertAlign w:val="subscript"/>
                              </w:rPr>
                              <w:t xml:space="preserve">i </w:t>
                            </w:r>
                            <w:r w:rsidR="00F861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 xml:space="preserve">2 </m:t>
                                  </m:r>
                                </m:den>
                              </m:f>
                            </m:oMath>
                            <w:r w:rsidR="00F86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x (skor maksimal ideal + skor minimal ideal)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0.5pt;margin-top:19.25pt;width:280.0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">
                <v:textbox>
                  <w:txbxContent>
                    <w:p w:rsidR="00F861E3" w:rsidRPr="00BB574D" w:rsidRDefault="00F861E3" w:rsidP="00F861E3"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oMath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vertAlign w:val="subscript"/>
                        </w:rPr>
                        <w:t xml:space="preserve">i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2 </m:t>
                            </m:r>
                          </m:den>
                        </m:f>
                      </m:oMath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x (skor maksimal ideal + skor minimal ideal)</w:t>
                      </w:r>
                    </w:p>
                  </w:txbxContent>
                </v:textbox>
              </v:rect>
            </w:pict>
          </mc:Fallback>
        </mc:AlternateConten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Pr="001A7A6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i </w:t>
      </w:r>
      <w:r w:rsidRPr="001A7A67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Pr="001A7A67">
        <w:rPr>
          <w:rFonts w:ascii="Times New Roman" w:hAnsi="Times New Roman" w:cs="Times New Roman"/>
          <w:sz w:val="24"/>
          <w:szCs w:val="24"/>
        </w:rPr>
        <w:t xml:space="preserve"> Rata-rata ideal dapat dicari dengan menggunakan rumus:</w:t>
      </w:r>
    </w:p>
    <w:p w:rsidR="00F861E3" w:rsidRDefault="00F861E3" w:rsidP="00F861E3">
      <w:pPr>
        <w:spacing w:line="240" w:lineRule="auto"/>
        <w:ind w:left="710"/>
        <w:rPr>
          <w:rFonts w:ascii="Times New Roman" w:hAnsi="Times New Roman" w:cs="Times New Roman"/>
          <w:sz w:val="24"/>
          <w:szCs w:val="24"/>
        </w:rPr>
      </w:pPr>
    </w:p>
    <w:p w:rsidR="00F861E3" w:rsidRPr="001A7A67" w:rsidRDefault="00F861E3" w:rsidP="00F861E3">
      <w:pPr>
        <w:spacing w:line="240" w:lineRule="auto"/>
        <w:ind w:left="710"/>
        <w:rPr>
          <w:rFonts w:ascii="Times New Roman" w:hAnsi="Times New Roman" w:cs="Times New Roman"/>
          <w:sz w:val="24"/>
          <w:szCs w:val="24"/>
        </w:rPr>
      </w:pPr>
    </w:p>
    <w:p w:rsidR="00F861E3" w:rsidRPr="001A7A67" w:rsidRDefault="00F861E3" w:rsidP="00F861E3">
      <w:pPr>
        <w:spacing w:line="240" w:lineRule="auto"/>
        <w:ind w:left="7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  <w:noProof/>
          <w:w w:val="27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249555</wp:posOffset>
                </wp:positionV>
                <wp:extent cx="3556635" cy="370205"/>
                <wp:effectExtent l="5080" t="10795" r="1016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63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1E3" w:rsidRPr="00BB574D" w:rsidRDefault="00F861E3" w:rsidP="00F861E3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SB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=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 xml:space="preserve"> 6 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x (skor maksimal ideal - skor minimal ideal)</w:t>
                            </w:r>
                          </w:p>
                          <w:p w:rsidR="00F861E3" w:rsidRDefault="00F861E3" w:rsidP="00F861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50.5pt;margin-top:19.65pt;width:280.05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">
                <v:textbox>
                  <w:txbxContent>
                    <w:p w:rsidR="00F861E3" w:rsidRPr="00BB574D" w:rsidRDefault="00F861E3" w:rsidP="00F861E3"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SB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vertAlign w:val="subscript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=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 6 </m:t>
                            </m:r>
                          </m:den>
                        </m:f>
                      </m:oMath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x (skor maksimal ideal - skor minimal ideal)</w:t>
                      </w:r>
                    </w:p>
                    <w:p w:rsidR="00F861E3" w:rsidRDefault="00F861E3" w:rsidP="00F861E3"/>
                  </w:txbxContent>
                </v:textbox>
              </v:rect>
            </w:pict>
          </mc:Fallback>
        </mc:AlternateContent>
      </w:r>
      <w:r w:rsidRPr="001A7A67">
        <w:rPr>
          <w:rFonts w:ascii="Times New Roman" w:hAnsi="Times New Roman" w:cs="Times New Roman"/>
          <w:i/>
          <w:iCs/>
          <w:sz w:val="24"/>
          <w:szCs w:val="24"/>
        </w:rPr>
        <w:t>SB</w:t>
      </w:r>
      <w:r w:rsidRPr="001A7A6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i </w:t>
      </w:r>
      <w:r w:rsidRPr="001A7A67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Pr="001A7A67">
        <w:rPr>
          <w:rFonts w:ascii="Times New Roman" w:hAnsi="Times New Roman" w:cs="Times New Roman"/>
          <w:sz w:val="24"/>
          <w:szCs w:val="24"/>
        </w:rPr>
        <w:t>Simpangan</w:t>
      </w:r>
      <w:r w:rsidRPr="001A7A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7A67">
        <w:rPr>
          <w:rFonts w:ascii="Times New Roman" w:hAnsi="Times New Roman" w:cs="Times New Roman"/>
          <w:sz w:val="24"/>
          <w:szCs w:val="24"/>
        </w:rPr>
        <w:t>baku ideal dapat dicari menggunakan rumus:</w:t>
      </w:r>
      <w:r w:rsidRPr="001A7A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861E3" w:rsidRDefault="00F861E3" w:rsidP="00F861E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861E3" w:rsidRPr="001A7A67" w:rsidRDefault="00F861E3" w:rsidP="00F861E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861E3" w:rsidRPr="001A7A67" w:rsidRDefault="00F861E3" w:rsidP="00F861E3">
      <w:pPr>
        <w:spacing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sz w:val="24"/>
          <w:szCs w:val="24"/>
        </w:rPr>
        <w:t>skor maksimal ideal = ∑ butir indikator kriteria x skor tertinggi</w:t>
      </w:r>
    </w:p>
    <w:p w:rsidR="00F861E3" w:rsidRDefault="00F861E3" w:rsidP="00F86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7A67">
        <w:rPr>
          <w:rFonts w:ascii="Times New Roman" w:hAnsi="Times New Roman" w:cs="Times New Roman"/>
          <w:sz w:val="24"/>
          <w:szCs w:val="24"/>
        </w:rPr>
        <w:t xml:space="preserve">skor minimal ideal = ∑ butir indikator kriteria x skor terendah </w:t>
      </w:r>
    </w:p>
    <w:p w:rsidR="00F861E3" w:rsidRDefault="00F86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61E3" w:rsidRPr="001F71EB" w:rsidRDefault="00F861E3" w:rsidP="00E87082">
      <w:p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1EB">
        <w:rPr>
          <w:rFonts w:ascii="Times New Roman" w:hAnsi="Times New Roman" w:cs="Times New Roman"/>
          <w:b/>
          <w:sz w:val="24"/>
          <w:szCs w:val="24"/>
        </w:rPr>
        <w:lastRenderedPageBreak/>
        <w:t>B. HASIL PENILAIAN AHLI TERHADAP CD PEMBELAJARAN</w:t>
      </w:r>
      <w:r w:rsidR="00E87082">
        <w:rPr>
          <w:rFonts w:ascii="Times New Roman" w:hAnsi="Times New Roman" w:cs="Times New Roman"/>
          <w:b/>
          <w:sz w:val="24"/>
          <w:szCs w:val="24"/>
        </w:rPr>
        <w:t xml:space="preserve"> SEBELUM DIREVISI</w:t>
      </w:r>
    </w:p>
    <w:p w:rsidR="00F861E3" w:rsidRPr="00F861E3" w:rsidRDefault="00F861E3" w:rsidP="00F861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 Aspek Pendidikan</w:t>
      </w:r>
    </w:p>
    <w:p w:rsidR="00F861E3" w:rsidRDefault="00F861E3" w:rsidP="00F861E3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kriteria aspek pendidikan terdapat 14 butir indikator, sehingga diperoleh:</w:t>
      </w:r>
    </w:p>
    <w:p w:rsidR="00F861E3" w:rsidRPr="00F861E3" w:rsidRDefault="00F861E3" w:rsidP="00F86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Jumlah indikator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14</w:t>
      </w:r>
    </w:p>
    <w:p w:rsidR="00F861E3" w:rsidRPr="00EB1176" w:rsidRDefault="00F861E3" w:rsidP="00F86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maksimal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 w:rsidR="00EB1176">
        <w:rPr>
          <w:rFonts w:ascii="Times New Roman" w:hAnsi="Times New Roman" w:cs="Times New Roman"/>
          <w:sz w:val="24"/>
          <w:szCs w:val="24"/>
          <w:lang w:val="id-ID"/>
        </w:rPr>
        <w:t>14 x 5 = 70</w:t>
      </w:r>
    </w:p>
    <w:p w:rsidR="00EB1176" w:rsidRPr="00EB1176" w:rsidRDefault="00EB1176" w:rsidP="00EB11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minimal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14 x 1 = 14</w:t>
      </w:r>
    </w:p>
    <w:p w:rsidR="00EB1176" w:rsidRPr="00EB1176" w:rsidRDefault="00DD7F03" w:rsidP="00EB11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EB117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="00EB117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EB117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EB117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EB117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EB1176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den>
        </m:f>
      </m:oMath>
      <w:r w:rsidR="00EB1176"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x ( 70 + 14 ) = 42</w:t>
      </w:r>
    </w:p>
    <w:p w:rsidR="00EB1176" w:rsidRPr="00EB1176" w:rsidRDefault="00EB1176" w:rsidP="00EB11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SB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6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( 70 – 14 ) = 9,33</w:t>
      </w:r>
    </w:p>
    <w:p w:rsidR="00EB1176" w:rsidRPr="00EB1176" w:rsidRDefault="00EB1176" w:rsidP="00EB11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Skor rata-rata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x)</m:t>
        </m:r>
      </m:oMath>
      <w:r w:rsidR="00955569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hasil penelitian = </w:t>
      </w:r>
      <w:r w:rsidR="00E87082">
        <w:rPr>
          <w:rFonts w:ascii="Times New Roman" w:eastAsiaTheme="minorEastAsia" w:hAnsi="Times New Roman" w:cs="Times New Roman"/>
          <w:sz w:val="24"/>
          <w:szCs w:val="24"/>
          <w:lang w:val="id-ID"/>
        </w:rPr>
        <w:t>40,33</w:t>
      </w:r>
    </w:p>
    <w:p w:rsidR="00EB1176" w:rsidRDefault="00EB1176" w:rsidP="00EB1176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</w:t>
      </w:r>
      <w:r w:rsidRPr="00EB1176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>iteria Kategori Penilaian Ideal untuk Aspek Pendidikan</w:t>
      </w:r>
    </w:p>
    <w:p w:rsidR="00EB1176" w:rsidRPr="00EB1176" w:rsidRDefault="00EB1176" w:rsidP="00EB1176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261"/>
        <w:gridCol w:w="3118"/>
      </w:tblGrid>
      <w:tr w:rsidR="00EB1176" w:rsidRPr="00E44A4A" w:rsidTr="00AB61C7">
        <w:tc>
          <w:tcPr>
            <w:tcW w:w="567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EB1176" w:rsidRPr="006B0FB5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Rentang skor (i) kuantitatif</w:t>
            </w:r>
          </w:p>
        </w:tc>
        <w:tc>
          <w:tcPr>
            <w:tcW w:w="3118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kualitatif</w:t>
            </w:r>
          </w:p>
        </w:tc>
      </w:tr>
      <w:tr w:rsidR="00EB1176" w:rsidRPr="00E44A4A" w:rsidTr="00AB61C7">
        <w:tc>
          <w:tcPr>
            <w:tcW w:w="567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B1176" w:rsidRPr="00EB1176" w:rsidRDefault="00EB1176" w:rsidP="00EB117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Cambria Math" w:hAnsi="Cambria Math" w:cs="Cambria Math"/>
              </w:rPr>
              <w:t>58,8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x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>70</w:t>
            </w:r>
          </w:p>
        </w:tc>
        <w:tc>
          <w:tcPr>
            <w:tcW w:w="3118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 (SB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1176" w:rsidRPr="00E44A4A" w:rsidTr="00AB61C7">
        <w:tc>
          <w:tcPr>
            <w:tcW w:w="567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B1176" w:rsidRPr="006B0FB5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47,6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Cambria Math" w:hAnsi="Cambria Math" w:cs="Cambria Math"/>
              </w:rPr>
              <w:t>58,8</w:t>
            </w:r>
          </w:p>
        </w:tc>
        <w:tc>
          <w:tcPr>
            <w:tcW w:w="3118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(B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1176" w:rsidRPr="00E44A4A" w:rsidTr="00AB61C7">
        <w:tc>
          <w:tcPr>
            <w:tcW w:w="567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36,4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47,6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118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(C)</w:t>
            </w:r>
          </w:p>
        </w:tc>
      </w:tr>
      <w:tr w:rsidR="00EB1176" w:rsidRPr="00E44A4A" w:rsidTr="00AB61C7">
        <w:tc>
          <w:tcPr>
            <w:tcW w:w="567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25,3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36,4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(K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1176" w:rsidRPr="00E44A4A" w:rsidTr="00AB61C7">
        <w:tc>
          <w:tcPr>
            <w:tcW w:w="567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 xml:space="preserve">14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25,3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B1176" w:rsidRPr="00E44A4A" w:rsidRDefault="00EB1176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(SK)</w:t>
            </w:r>
          </w:p>
        </w:tc>
      </w:tr>
    </w:tbl>
    <w:p w:rsidR="00EB1176" w:rsidRDefault="00EB1176" w:rsidP="00EB117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B1176" w:rsidRDefault="00EB1176" w:rsidP="00EB117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 Kualitatif </w:t>
      </w:r>
      <w:r w:rsidR="00E87082">
        <w:rPr>
          <w:rFonts w:ascii="Times New Roman" w:hAnsi="Times New Roman" w:cs="Times New Roman"/>
          <w:sz w:val="24"/>
          <w:szCs w:val="24"/>
        </w:rPr>
        <w:t>Cukup (C)</w:t>
      </w:r>
    </w:p>
    <w:p w:rsidR="00E87082" w:rsidRDefault="00EB1176" w:rsidP="00EB1176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Persentase Keidealan (P)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Hasil Penelitian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Skor Maksimal Ideal </m:t>
            </m:r>
          </m:den>
        </m:f>
      </m:oMath>
      <w:r w:rsidR="0095556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</w:t>
      </w:r>
    </w:p>
    <w:p w:rsidR="00EB1176" w:rsidRDefault="00E87082" w:rsidP="00E87082">
      <w:pPr>
        <w:ind w:left="288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</w:t>
      </w:r>
      <w:r w:rsidR="00955569">
        <w:rPr>
          <w:rFonts w:ascii="Times New Roman" w:eastAsiaTheme="minorEastAsia" w:hAnsi="Times New Roman" w:cs="Times New Roman"/>
          <w:iCs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40,33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70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=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57,61%</w:t>
      </w:r>
    </w:p>
    <w:p w:rsidR="00955569" w:rsidRPr="00F861E3" w:rsidRDefault="00955569" w:rsidP="009555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 Aspek Tampilan</w:t>
      </w:r>
    </w:p>
    <w:p w:rsidR="00955569" w:rsidRDefault="00955569" w:rsidP="00955569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kriteria aspek pendidikan terdapat 17 butir indikator, sehingga diperoleh:</w:t>
      </w:r>
    </w:p>
    <w:p w:rsidR="00955569" w:rsidRPr="00F861E3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Jumlah indikator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17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maksimal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17 x 5 = 85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minimal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17 x 1 = 17</w:t>
      </w:r>
    </w:p>
    <w:p w:rsidR="00955569" w:rsidRPr="00EB1176" w:rsidRDefault="00DD7F03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den>
        </m:f>
      </m:oMath>
      <w:r w:rsidR="00955569"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x ( 85 +17 ) = 51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SB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6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( 85 – 17 ) = 34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Skor rata-rata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hasil penelitian = </w:t>
      </w:r>
      <w:r w:rsidR="00E87082">
        <w:rPr>
          <w:rFonts w:ascii="Times New Roman" w:eastAsiaTheme="minorEastAsia" w:hAnsi="Times New Roman" w:cs="Times New Roman"/>
          <w:sz w:val="24"/>
          <w:szCs w:val="24"/>
          <w:lang w:val="id-ID"/>
        </w:rPr>
        <w:t>60,50</w:t>
      </w:r>
    </w:p>
    <w:p w:rsidR="00955569" w:rsidRPr="00E87082" w:rsidRDefault="00955569" w:rsidP="00955569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</w:t>
      </w:r>
      <w:r w:rsidRPr="00EB1176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iteria Kategori Penilaian Ideal untuk Aspek </w:t>
      </w:r>
      <w:r w:rsidR="00E87082">
        <w:rPr>
          <w:rFonts w:ascii="Times New Roman" w:hAnsi="Times New Roman" w:cs="Times New Roman"/>
          <w:b/>
          <w:bCs/>
          <w:sz w:val="24"/>
          <w:szCs w:val="24"/>
          <w:lang w:val="id-ID"/>
        </w:rPr>
        <w:t>Tampilan</w:t>
      </w:r>
    </w:p>
    <w:p w:rsidR="00955569" w:rsidRPr="00EB1176" w:rsidRDefault="00955569" w:rsidP="00955569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261"/>
        <w:gridCol w:w="3118"/>
      </w:tblGrid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955569" w:rsidRPr="006B0FB5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Rentang skor (i) kuantitatif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kualitatif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55569" w:rsidRPr="00EB1176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Cambria Math" w:hAnsi="Cambria Math" w:cs="Cambria Math"/>
              </w:rPr>
              <w:t>71,4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x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>85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 (SB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55569" w:rsidRPr="006B0FB5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57,8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Cambria Math" w:hAnsi="Cambria Math" w:cs="Cambria Math"/>
              </w:rPr>
              <w:t>71,4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(B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44,2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57,8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(C)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44,2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(K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 xml:space="preserve">17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(SK)</w:t>
            </w:r>
          </w:p>
        </w:tc>
      </w:tr>
    </w:tbl>
    <w:p w:rsidR="00955569" w:rsidRDefault="00955569" w:rsidP="0095556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55569" w:rsidRDefault="00E87082" w:rsidP="009555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 Kualitatif </w:t>
      </w:r>
      <w:r w:rsidR="00955569">
        <w:rPr>
          <w:rFonts w:ascii="Times New Roman" w:hAnsi="Times New Roman" w:cs="Times New Roman"/>
          <w:sz w:val="24"/>
          <w:szCs w:val="24"/>
        </w:rPr>
        <w:t xml:space="preserve"> Baik</w:t>
      </w:r>
    </w:p>
    <w:p w:rsidR="00955569" w:rsidRDefault="00955569" w:rsidP="00955569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Persentase Keidealan (P)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Hasil Penelitian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Skor Maksimal Ideal </m:t>
            </m:r>
          </m:den>
        </m:f>
      </m:oMath>
      <w:r w:rsidR="00E8708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</w:t>
      </w:r>
    </w:p>
    <w:p w:rsidR="00E87082" w:rsidRDefault="00E87082" w:rsidP="00E87082">
      <w:pPr>
        <w:ind w:left="2160" w:firstLine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60,50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85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=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71.17%</w:t>
      </w:r>
    </w:p>
    <w:p w:rsidR="00955569" w:rsidRPr="00F861E3" w:rsidRDefault="00955569" w:rsidP="009555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 Aspek Kualitas Teknis</w:t>
      </w:r>
    </w:p>
    <w:p w:rsidR="00955569" w:rsidRDefault="00955569" w:rsidP="00955569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kriteria aspek pendidikan terdapat 9 butir indikator, sehingga diperoleh:</w:t>
      </w:r>
    </w:p>
    <w:p w:rsidR="00955569" w:rsidRPr="00F861E3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Jumlah indikator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9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maksimal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9 x 5 = 45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minimal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9 x 1 = 9</w:t>
      </w:r>
    </w:p>
    <w:p w:rsidR="00955569" w:rsidRPr="00EB1176" w:rsidRDefault="00DD7F03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den>
        </m:f>
      </m:oMath>
      <w:r w:rsidR="00955569"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x ( 45 + 9 ) = 27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SB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6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( 45 – 9 ) = 6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Skor rata-rata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hasil penelitian = </w:t>
      </w:r>
      <w:r w:rsidR="00E87082">
        <w:rPr>
          <w:rFonts w:ascii="Times New Roman" w:eastAsiaTheme="minorEastAsia" w:hAnsi="Times New Roman" w:cs="Times New Roman"/>
          <w:sz w:val="24"/>
          <w:szCs w:val="24"/>
          <w:lang w:val="id-ID"/>
        </w:rPr>
        <w:t>33,25</w:t>
      </w:r>
    </w:p>
    <w:p w:rsidR="00955569" w:rsidRPr="0082258A" w:rsidRDefault="00955569" w:rsidP="00955569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</w:t>
      </w:r>
      <w:r w:rsidRPr="00EB1176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iteria Kategori Penilaian Ideal untuk Aspek </w:t>
      </w:r>
      <w:r w:rsidR="0082258A">
        <w:rPr>
          <w:rFonts w:ascii="Times New Roman" w:hAnsi="Times New Roman" w:cs="Times New Roman"/>
          <w:b/>
          <w:bCs/>
          <w:sz w:val="24"/>
          <w:szCs w:val="24"/>
          <w:lang w:val="id-ID"/>
        </w:rPr>
        <w:t>kualitas teknis</w:t>
      </w:r>
    </w:p>
    <w:p w:rsidR="00955569" w:rsidRPr="00EB1176" w:rsidRDefault="00955569" w:rsidP="00955569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261"/>
        <w:gridCol w:w="3118"/>
      </w:tblGrid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955569" w:rsidRPr="006B0FB5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Rentang skor (i) kuantitatif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kualitatif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55569" w:rsidRPr="00EB1176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Cambria Math" w:hAnsi="Cambria Math" w:cs="Cambria Math"/>
                <w:lang w:val="id-ID"/>
              </w:rPr>
              <w:t>37,8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x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>45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 (SB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55569" w:rsidRPr="006B0FB5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Cambria Math" w:hAnsi="Cambria Math" w:cs="Cambria Math"/>
                <w:lang w:val="id-ID"/>
              </w:rPr>
              <w:t>37,8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(B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23,4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(C)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16,2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23,4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(K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 xml:space="preserve">9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16,2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(SK)</w:t>
            </w:r>
          </w:p>
        </w:tc>
      </w:tr>
    </w:tbl>
    <w:p w:rsidR="00955569" w:rsidRDefault="00955569" w:rsidP="0095556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55569" w:rsidRDefault="00E87082" w:rsidP="009555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 Kualitatif </w:t>
      </w:r>
      <w:r w:rsidR="00955569">
        <w:rPr>
          <w:rFonts w:ascii="Times New Roman" w:hAnsi="Times New Roman" w:cs="Times New Roman"/>
          <w:sz w:val="24"/>
          <w:szCs w:val="24"/>
        </w:rPr>
        <w:t xml:space="preserve"> Baik</w:t>
      </w:r>
    </w:p>
    <w:p w:rsidR="00E87082" w:rsidRDefault="00955569" w:rsidP="00955569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Persentase Keidealan (P)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Hasil Penelitian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Skor Maksimal Ideal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</w:t>
      </w:r>
    </w:p>
    <w:p w:rsidR="00955569" w:rsidRDefault="00E87082" w:rsidP="00E87082">
      <w:pPr>
        <w:ind w:left="288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</w:t>
      </w:r>
      <w:r w:rsidR="00955569">
        <w:rPr>
          <w:rFonts w:ascii="Times New Roman" w:eastAsiaTheme="minorEastAsia" w:hAnsi="Times New Roman" w:cs="Times New Roman"/>
          <w:iCs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33,25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= </w:t>
      </w:r>
      <w:r w:rsidR="0095556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73,88 %</w:t>
      </w:r>
    </w:p>
    <w:p w:rsidR="00955569" w:rsidRPr="00955569" w:rsidRDefault="00955569" w:rsidP="009555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Penilaian Secara Keseluruhan</w:t>
      </w:r>
    </w:p>
    <w:p w:rsidR="00955569" w:rsidRDefault="00955569" w:rsidP="00955569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Keseluruhan jumlah indikator penilaian media  pembelajaran matematika adalah 40 indikator, sehingga diperoleh:</w:t>
      </w:r>
    </w:p>
    <w:p w:rsidR="00955569" w:rsidRPr="00F861E3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Jumlah </w:t>
      </w:r>
      <w:r w:rsidR="001F71EB">
        <w:rPr>
          <w:rFonts w:ascii="Times New Roman" w:hAnsi="Times New Roman" w:cs="Times New Roman"/>
          <w:sz w:val="24"/>
          <w:szCs w:val="24"/>
          <w:lang w:val="id-ID"/>
        </w:rPr>
        <w:t xml:space="preserve">indikator </w:t>
      </w:r>
      <w:r w:rsidR="001F71E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F71EB">
        <w:rPr>
          <w:rFonts w:ascii="Times New Roman" w:hAnsi="Times New Roman" w:cs="Times New Roman"/>
          <w:sz w:val="24"/>
          <w:szCs w:val="24"/>
          <w:lang w:val="id-ID"/>
        </w:rPr>
        <w:tab/>
        <w:t>= 40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maksimal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 w:rsidR="001F71EB">
        <w:rPr>
          <w:rFonts w:ascii="Times New Roman" w:hAnsi="Times New Roman" w:cs="Times New Roman"/>
          <w:sz w:val="24"/>
          <w:szCs w:val="24"/>
          <w:lang w:val="id-ID"/>
        </w:rPr>
        <w:t>40 x 5 = 200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minimal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 w:rsidR="001F71EB">
        <w:rPr>
          <w:rFonts w:ascii="Times New Roman" w:hAnsi="Times New Roman" w:cs="Times New Roman"/>
          <w:sz w:val="24"/>
          <w:szCs w:val="24"/>
          <w:lang w:val="id-ID"/>
        </w:rPr>
        <w:t>40 x 1 = 40</w:t>
      </w:r>
    </w:p>
    <w:p w:rsidR="00955569" w:rsidRPr="00EB1176" w:rsidRDefault="00DD7F03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955569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den>
        </m:f>
      </m:oMath>
      <w:r w:rsidR="001F71EB"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x ( 200</w:t>
      </w:r>
      <w:r w:rsidR="00955569"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+</w:t>
      </w:r>
      <w:r w:rsidR="001F71EB"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40 ) = 120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SB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6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</w:t>
      </w:r>
      <w:r w:rsidR="001F71EB">
        <w:rPr>
          <w:rFonts w:ascii="Times New Roman" w:hAnsi="Times New Roman" w:cs="Times New Roman"/>
          <w:sz w:val="24"/>
          <w:szCs w:val="24"/>
          <w:lang w:val="id-ID"/>
        </w:rPr>
        <w:t xml:space="preserve"> ( 200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–</w:t>
      </w:r>
      <w:r w:rsidR="001F71EB">
        <w:rPr>
          <w:rFonts w:ascii="Times New Roman" w:hAnsi="Times New Roman" w:cs="Times New Roman"/>
          <w:sz w:val="24"/>
          <w:szCs w:val="24"/>
          <w:lang w:val="id-ID"/>
        </w:rPr>
        <w:t xml:space="preserve"> 40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F71EB">
        <w:rPr>
          <w:rFonts w:ascii="Times New Roman" w:hAnsi="Times New Roman" w:cs="Times New Roman"/>
          <w:sz w:val="24"/>
          <w:szCs w:val="24"/>
          <w:lang w:val="id-ID"/>
        </w:rPr>
        <w:t>) =26,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1F71EB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955569" w:rsidRPr="00EB1176" w:rsidRDefault="00955569" w:rsidP="00955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Skor rata-rata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hasil penelitian = </w:t>
      </w:r>
      <w:r w:rsidR="00E87082">
        <w:rPr>
          <w:rFonts w:ascii="Times New Roman" w:eastAsiaTheme="minorEastAsia" w:hAnsi="Times New Roman" w:cs="Times New Roman"/>
          <w:sz w:val="24"/>
          <w:szCs w:val="24"/>
          <w:lang w:val="id-ID"/>
        </w:rPr>
        <w:t>134,08</w:t>
      </w:r>
    </w:p>
    <w:p w:rsidR="00955569" w:rsidRPr="00E87082" w:rsidRDefault="00955569" w:rsidP="00955569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</w:t>
      </w:r>
      <w:r w:rsidRPr="00EB1176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iteria Kategori Penilaian Ideal untuk </w:t>
      </w:r>
      <w:r w:rsidR="00E87082">
        <w:rPr>
          <w:rFonts w:ascii="Times New Roman" w:hAnsi="Times New Roman" w:cs="Times New Roman"/>
          <w:b/>
          <w:bCs/>
          <w:sz w:val="24"/>
          <w:szCs w:val="24"/>
          <w:lang w:val="id-ID"/>
        </w:rPr>
        <w:t>Semua Aspek</w:t>
      </w:r>
    </w:p>
    <w:p w:rsidR="00955569" w:rsidRPr="00EB1176" w:rsidRDefault="00955569" w:rsidP="00955569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261"/>
        <w:gridCol w:w="3118"/>
      </w:tblGrid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955569" w:rsidRPr="006B0FB5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Rentang skor (i) kuantitatif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kualitatif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55569" w:rsidRPr="00EB1176" w:rsidRDefault="001F71EB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Cambria Math" w:hAnsi="Cambria Math" w:cs="Cambria Math"/>
                <w:lang w:val="id-ID"/>
              </w:rPr>
              <w:t>168,00</w:t>
            </w:r>
            <w:r w:rsidR="009555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</w:t>
            </w:r>
            <w:r w:rsidR="009555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x </w:t>
            </w:r>
            <w:r w:rsidR="00955569"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 w:rsidR="00955569">
              <w:rPr>
                <w:rFonts w:ascii="Century Schoolbook" w:hAnsi="Century Schoolbook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>200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 (SB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55569" w:rsidRPr="006B0FB5" w:rsidRDefault="001F71EB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136,00</m:t>
              </m:r>
            </m:oMath>
            <w:r w:rsidR="0095556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9555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x  </w:t>
            </w:r>
            <w:r w:rsidR="00955569"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>
              <w:rPr>
                <w:rFonts w:ascii="Cambria Math" w:hAnsi="Cambria Math" w:cs="Cambria Math"/>
                <w:lang w:val="id-ID"/>
              </w:rPr>
              <w:t>168,00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(B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55569" w:rsidRPr="00E44A4A" w:rsidRDefault="001F71EB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103,99</m:t>
              </m:r>
            </m:oMath>
            <w:r w:rsidR="009555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 w:rsidR="00955569"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136,00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(C)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55569" w:rsidRPr="00E44A4A" w:rsidRDefault="001F71EB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71,99</m:t>
              </m:r>
            </m:oMath>
            <w:r w:rsidR="009555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 w:rsidR="00955569"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103,99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(K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5569" w:rsidRPr="00E44A4A" w:rsidTr="00AB61C7">
        <w:tc>
          <w:tcPr>
            <w:tcW w:w="567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55569" w:rsidRPr="00E44A4A" w:rsidRDefault="001F71EB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 xml:space="preserve">40 </w:t>
            </w:r>
            <w:r w:rsidR="00955569"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 w:rsidR="009555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 </w:t>
            </w:r>
            <w:r w:rsidR="00955569"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71,99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55569" w:rsidRPr="00E44A4A" w:rsidRDefault="00955569" w:rsidP="00AB61C7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(SK)</w:t>
            </w:r>
          </w:p>
        </w:tc>
      </w:tr>
    </w:tbl>
    <w:p w:rsidR="00955569" w:rsidRDefault="00955569" w:rsidP="0095556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55569" w:rsidRDefault="00955569" w:rsidP="009555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 Kualitatif </w:t>
      </w:r>
      <w:r w:rsidR="00E87082">
        <w:rPr>
          <w:rFonts w:ascii="Times New Roman" w:hAnsi="Times New Roman" w:cs="Times New Roman"/>
          <w:sz w:val="24"/>
          <w:szCs w:val="24"/>
        </w:rPr>
        <w:t>Cukup</w:t>
      </w:r>
    </w:p>
    <w:p w:rsidR="00E87082" w:rsidRDefault="00955569" w:rsidP="00955569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Persentase Keidealan (P)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Hasil Penelitian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Skor Maksimal Ideal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</w:t>
      </w:r>
    </w:p>
    <w:p w:rsidR="00955569" w:rsidRDefault="00E87082" w:rsidP="00E87082">
      <w:pPr>
        <w:ind w:left="288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</w:t>
      </w:r>
      <w:r w:rsidR="00955569">
        <w:rPr>
          <w:rFonts w:ascii="Times New Roman" w:eastAsiaTheme="minorEastAsia" w:hAnsi="Times New Roman" w:cs="Times New Roman"/>
          <w:iCs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134,08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200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= </w:t>
      </w:r>
      <w:r w:rsidR="0095556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67,04 %</w:t>
      </w:r>
    </w:p>
    <w:p w:rsidR="001F71EB" w:rsidRDefault="001F71EB" w:rsidP="00955569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955569" w:rsidRDefault="00955569" w:rsidP="00955569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955569" w:rsidRPr="00F861E3" w:rsidRDefault="00955569" w:rsidP="00955569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955569" w:rsidRDefault="00955569" w:rsidP="00955569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955569" w:rsidRPr="00EB1176" w:rsidRDefault="00955569" w:rsidP="0095556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87082" w:rsidRPr="001F71EB" w:rsidRDefault="00E87082" w:rsidP="00E87082">
      <w:p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1EB">
        <w:rPr>
          <w:rFonts w:ascii="Times New Roman" w:hAnsi="Times New Roman" w:cs="Times New Roman"/>
          <w:b/>
          <w:sz w:val="24"/>
          <w:szCs w:val="24"/>
        </w:rPr>
        <w:t>B. HASIL PENILAIAN AHLI TERHADAP CD PEMBELAJARAN</w:t>
      </w:r>
      <w:r>
        <w:rPr>
          <w:rFonts w:ascii="Times New Roman" w:hAnsi="Times New Roman" w:cs="Times New Roman"/>
          <w:b/>
          <w:sz w:val="24"/>
          <w:szCs w:val="24"/>
        </w:rPr>
        <w:t xml:space="preserve"> SETELAH DIREVISI</w:t>
      </w:r>
    </w:p>
    <w:p w:rsidR="00E87082" w:rsidRPr="00E87082" w:rsidRDefault="00E87082" w:rsidP="00E870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082">
        <w:rPr>
          <w:rFonts w:ascii="Times New Roman" w:hAnsi="Times New Roman" w:cs="Times New Roman"/>
          <w:sz w:val="24"/>
          <w:szCs w:val="24"/>
        </w:rPr>
        <w:t>Kriteria Aspek Pendidikan</w:t>
      </w:r>
    </w:p>
    <w:p w:rsidR="00E87082" w:rsidRDefault="00E87082" w:rsidP="00E87082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kriteria aspek pendidikan terdapat 14 butir indikator, sehingga diperoleh:</w:t>
      </w:r>
    </w:p>
    <w:p w:rsidR="00E87082" w:rsidRPr="00F861E3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Jumlah indikator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14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maksimal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14 x 5 = 70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minimal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14 x 1 = 14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x ( 70 + 14 ) = 42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SB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6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( 70 – 14 ) = 9,33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Skor rata-rata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hasil penelitian =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57,3</w:t>
      </w:r>
    </w:p>
    <w:p w:rsidR="00E87082" w:rsidRDefault="00E87082" w:rsidP="00E87082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</w:t>
      </w:r>
      <w:r w:rsidRPr="00EB1176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>iteria Kategori Penilaian Ideal untuk Aspek Pendidikan</w:t>
      </w:r>
    </w:p>
    <w:p w:rsidR="00E87082" w:rsidRPr="00EB1176" w:rsidRDefault="00E87082" w:rsidP="00E87082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261"/>
        <w:gridCol w:w="3118"/>
      </w:tblGrid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E87082" w:rsidRPr="006B0FB5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Rentang skor (i) kuantitatif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kualitatif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87082" w:rsidRPr="00EB1176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Cambria Math" w:hAnsi="Cambria Math" w:cs="Cambria Math"/>
              </w:rPr>
              <w:t>58,8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x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>70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 (SB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87082" w:rsidRPr="006B0FB5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47,6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Cambria Math" w:hAnsi="Cambria Math" w:cs="Cambria Math"/>
              </w:rPr>
              <w:t>58,8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(B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36,4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47,6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(C)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25,3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36,4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(K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 xml:space="preserve">14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25,3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(SK)</w:t>
            </w:r>
          </w:p>
        </w:tc>
      </w:tr>
    </w:tbl>
    <w:p w:rsidR="00E87082" w:rsidRDefault="00E87082" w:rsidP="00E8708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87082" w:rsidRDefault="00E87082" w:rsidP="00E870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 Kualitatif Baik</w:t>
      </w:r>
    </w:p>
    <w:p w:rsidR="00E87082" w:rsidRDefault="00E87082" w:rsidP="00E87082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Persentase Keidealan (P)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Hasil Penelitian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Skor Maksimal Ideal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</w:t>
      </w:r>
    </w:p>
    <w:p w:rsidR="00E87082" w:rsidRDefault="00E87082" w:rsidP="00E87082">
      <w:pPr>
        <w:ind w:left="2160" w:firstLine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=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57,3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70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= 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81,85 %</w:t>
      </w:r>
    </w:p>
    <w:p w:rsidR="00E87082" w:rsidRPr="00F861E3" w:rsidRDefault="00E87082" w:rsidP="00E870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 Aspek Tampilan</w:t>
      </w:r>
    </w:p>
    <w:p w:rsidR="00E87082" w:rsidRDefault="00E87082" w:rsidP="00E87082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kriteria aspek pendidikan terdapat 17 butir indikator, sehingga diperoleh:</w:t>
      </w:r>
    </w:p>
    <w:p w:rsidR="00E87082" w:rsidRPr="00F861E3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Jumlah indikator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17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Skor maksimal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17 x 5 = 85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minimal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17 x 1 = 17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x ( 85 +17 ) = 51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SB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6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( 85 – 17 ) = 34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Skor rata-rata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hasil penelitian =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72,5</w:t>
      </w:r>
    </w:p>
    <w:p w:rsidR="00E87082" w:rsidRPr="00E87082" w:rsidRDefault="00E87082" w:rsidP="00E87082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</w:t>
      </w:r>
      <w:r w:rsidRPr="00EB1176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iteria Kategori Penilaian Ideal untuk Aspek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Tampilan</w:t>
      </w:r>
    </w:p>
    <w:p w:rsidR="00E87082" w:rsidRPr="00EB1176" w:rsidRDefault="00E87082" w:rsidP="00E87082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261"/>
        <w:gridCol w:w="3118"/>
      </w:tblGrid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E87082" w:rsidRPr="006B0FB5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Rentang skor (i) kuantitatif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kualitatif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87082" w:rsidRPr="00EB1176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Cambria Math" w:hAnsi="Cambria Math" w:cs="Cambria Math"/>
              </w:rPr>
              <w:t>71,4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x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>85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 (SB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87082" w:rsidRPr="006B0FB5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57,8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Cambria Math" w:hAnsi="Cambria Math" w:cs="Cambria Math"/>
              </w:rPr>
              <w:t>71,4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(B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44,2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57,8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(C)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44,2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(K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 xml:space="preserve">17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(SK)</w:t>
            </w:r>
          </w:p>
        </w:tc>
      </w:tr>
    </w:tbl>
    <w:p w:rsidR="00E87082" w:rsidRDefault="00E87082" w:rsidP="00E8708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87082" w:rsidRDefault="00E87082" w:rsidP="00E870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 Kualitatif Sangat Baik</w:t>
      </w:r>
    </w:p>
    <w:p w:rsidR="00E87082" w:rsidRDefault="00E87082" w:rsidP="00E87082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Persentase Keidealan (P)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Hasil Penelitian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Skor Maksimal Ideal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</w:t>
      </w:r>
    </w:p>
    <w:p w:rsidR="00E87082" w:rsidRDefault="00E87082" w:rsidP="00E87082">
      <w:pPr>
        <w:ind w:left="288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72,5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85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=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85,29 %</w:t>
      </w:r>
    </w:p>
    <w:p w:rsidR="00E87082" w:rsidRPr="00F861E3" w:rsidRDefault="00E87082" w:rsidP="00E870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 Aspek Kualitas Teknis</w:t>
      </w:r>
    </w:p>
    <w:p w:rsidR="00E87082" w:rsidRDefault="00E87082" w:rsidP="00E87082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kriteria aspek pendidikan terdapat 9 butir indikator, sehingga diperoleh:</w:t>
      </w:r>
    </w:p>
    <w:p w:rsidR="00E87082" w:rsidRPr="00F861E3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Jumlah indikator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9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maksimal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9 x 5 = 45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minimal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9 x 1 = 9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x ( 45 + 9 ) = 27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SB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6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( 45 – 9 ) = 6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Skor rata-rata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hasil penelitian =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40,78</w:t>
      </w:r>
    </w:p>
    <w:p w:rsidR="00E87082" w:rsidRPr="0082258A" w:rsidRDefault="00E87082" w:rsidP="00E87082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</w:t>
      </w:r>
      <w:r w:rsidRPr="00EB1176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iteria Kategori Penilaian Ideal untuk Aspek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kualitas teknis</w:t>
      </w:r>
    </w:p>
    <w:p w:rsidR="00E87082" w:rsidRPr="00EB1176" w:rsidRDefault="00E87082" w:rsidP="00E87082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261"/>
        <w:gridCol w:w="3118"/>
      </w:tblGrid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E87082" w:rsidRPr="006B0FB5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Rentang skor (i) kuantitatif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kualitatif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E87082" w:rsidRPr="00EB1176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Cambria Math" w:hAnsi="Cambria Math" w:cs="Cambria Math"/>
                <w:lang w:val="id-ID"/>
              </w:rPr>
              <w:t>37,8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x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>45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 (SB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87082" w:rsidRPr="006B0FB5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Cambria Math" w:hAnsi="Cambria Math" w:cs="Cambria Math"/>
                <w:lang w:val="id-ID"/>
              </w:rPr>
              <w:t>37,8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(B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23,4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30,6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(C)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16,2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23,4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(K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 xml:space="preserve">9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16,2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(SK)</w:t>
            </w:r>
          </w:p>
        </w:tc>
      </w:tr>
    </w:tbl>
    <w:p w:rsidR="00E87082" w:rsidRDefault="00E87082" w:rsidP="00E8708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87082" w:rsidRDefault="00E87082" w:rsidP="00E870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 Kualitatif Sangat Baik</w:t>
      </w:r>
    </w:p>
    <w:p w:rsidR="00E87082" w:rsidRDefault="00E87082" w:rsidP="00E87082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Persentase Keidealan (P)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Hasil Penelitian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Skor Maksimal Ideal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</w:t>
      </w:r>
    </w:p>
    <w:p w:rsidR="00E87082" w:rsidRDefault="00E87082" w:rsidP="00E87082">
      <w:pPr>
        <w:ind w:left="2160" w:firstLine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40,78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= 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90,62</w:t>
      </w:r>
      <w:r w:rsidR="00DD7F0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%</w:t>
      </w:r>
    </w:p>
    <w:p w:rsidR="00E87082" w:rsidRPr="00955569" w:rsidRDefault="00E87082" w:rsidP="00E870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Penilaian Secara Keseluruhan</w:t>
      </w:r>
    </w:p>
    <w:p w:rsidR="00E87082" w:rsidRDefault="00E87082" w:rsidP="00E87082">
      <w:pPr>
        <w:pStyle w:val="ListParagraph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Keseluruhan jumlah indikator penilaian media  pembelajaran matematika adalah 40 indikator, sehingga diperoleh:</w:t>
      </w:r>
    </w:p>
    <w:p w:rsidR="00E87082" w:rsidRPr="00F861E3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Jumlah indikator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40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maksimal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40 x 5 = 200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minimal ideal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40 x 1 = 40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  <w:t xml:space="preserve"> x ( 200 + 40 ) = 120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SB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6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( 200 – 40 ) =26,67</w:t>
      </w:r>
    </w:p>
    <w:p w:rsidR="00E87082" w:rsidRPr="00EB1176" w:rsidRDefault="00E87082" w:rsidP="00E8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Skor rata-rata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hasil penelitian = </w:t>
      </w:r>
      <w:r w:rsidR="00DD7F03">
        <w:rPr>
          <w:rFonts w:ascii="Times New Roman" w:eastAsiaTheme="minorEastAsia" w:hAnsi="Times New Roman" w:cs="Times New Roman"/>
          <w:sz w:val="24"/>
          <w:szCs w:val="24"/>
          <w:lang w:val="id-ID"/>
        </w:rPr>
        <w:t>160,58</w:t>
      </w:r>
    </w:p>
    <w:p w:rsidR="00E87082" w:rsidRPr="00E87082" w:rsidRDefault="00E87082" w:rsidP="00E87082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</w:t>
      </w:r>
      <w:r w:rsidRPr="00EB1176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iteria Kategori Penilaian Ideal untuk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Semua Aspek</w:t>
      </w:r>
    </w:p>
    <w:p w:rsidR="00E87082" w:rsidRPr="00EB1176" w:rsidRDefault="00E87082" w:rsidP="00E87082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261"/>
        <w:gridCol w:w="3118"/>
      </w:tblGrid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E87082" w:rsidRPr="006B0FB5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Rentang skor (i) kuantitatif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kualitatif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87082" w:rsidRPr="00EB1176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Cambria Math" w:hAnsi="Cambria Math" w:cs="Cambria Math"/>
                <w:lang w:val="id-ID"/>
              </w:rPr>
              <w:t>168,00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x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>200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 (SB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87082" w:rsidRPr="006B0FB5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136,00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>≤</w:t>
            </w:r>
            <w:r>
              <w:rPr>
                <w:rFonts w:ascii="Cambria Math" w:hAnsi="Cambria Math" w:cs="Cambria Math"/>
                <w:lang w:val="id-ID"/>
              </w:rPr>
              <w:t>168,00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(B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103,99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136,00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(C)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71,99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103,99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(K</w:t>
            </w: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7082" w:rsidRPr="00E44A4A" w:rsidTr="00C676A6">
        <w:tc>
          <w:tcPr>
            <w:tcW w:w="567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iCs/>
                <w:sz w:val="24"/>
                <w:szCs w:val="24"/>
                <w:lang w:val="id-ID"/>
              </w:rPr>
              <w:t xml:space="preserve">40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 </w:t>
            </w:r>
            <w:r>
              <w:rPr>
                <w:rFonts w:ascii="Century Schoolbook" w:hAnsi="Century Schoolbook" w:cs="Times New Roman"/>
                <w:i/>
                <w:iCs/>
                <w:sz w:val="24"/>
                <w:szCs w:val="24"/>
              </w:rPr>
              <w:t xml:space="preserve">≤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71,99</m:t>
              </m:r>
            </m:oMath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7082" w:rsidRPr="00E44A4A" w:rsidRDefault="00E87082" w:rsidP="00C676A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(SK)</w:t>
            </w:r>
          </w:p>
        </w:tc>
      </w:tr>
    </w:tbl>
    <w:p w:rsidR="00E87082" w:rsidRDefault="00E87082" w:rsidP="00E8708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D7F03" w:rsidRDefault="00DD7F03" w:rsidP="00E8708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D7F03" w:rsidRDefault="00DD7F03" w:rsidP="00E8708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87082" w:rsidRDefault="00DD7F03" w:rsidP="00E870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Kategori Kualitatif </w:t>
      </w:r>
      <w:r w:rsidR="00E87082">
        <w:rPr>
          <w:rFonts w:ascii="Times New Roman" w:hAnsi="Times New Roman" w:cs="Times New Roman"/>
          <w:sz w:val="24"/>
          <w:szCs w:val="24"/>
        </w:rPr>
        <w:t>Baik</w:t>
      </w:r>
    </w:p>
    <w:p w:rsidR="00DD7F03" w:rsidRDefault="00E87082" w:rsidP="00E87082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Persentase Keidealan (P)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Hasil Penelitian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Skor Maksimal Ideal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</w:t>
      </w:r>
    </w:p>
    <w:p w:rsidR="00E87082" w:rsidRPr="00DD7F03" w:rsidRDefault="00DD7F03" w:rsidP="00DD7F03">
      <w:pPr>
        <w:ind w:left="2160" w:firstLine="720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</w:t>
      </w:r>
      <w:r w:rsidR="00E87082">
        <w:rPr>
          <w:rFonts w:ascii="Times New Roman" w:eastAsiaTheme="minorEastAsia" w:hAnsi="Times New Roman" w:cs="Times New Roman"/>
          <w:iCs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160,58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200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x 100% =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80,29 %</w:t>
      </w:r>
      <w:bookmarkStart w:id="0" w:name="_GoBack"/>
      <w:bookmarkEnd w:id="0"/>
    </w:p>
    <w:p w:rsidR="00E87082" w:rsidRDefault="00E87082" w:rsidP="00E87082">
      <w:pPr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E87082" w:rsidRPr="00EB1176" w:rsidRDefault="00E87082" w:rsidP="00E8708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87082" w:rsidRPr="00EB1176" w:rsidRDefault="00E87082" w:rsidP="00E8708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55569" w:rsidRPr="00EB1176" w:rsidRDefault="00955569" w:rsidP="00EB1176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955569" w:rsidRPr="00EB1176" w:rsidSect="00F861E3">
      <w:pgSz w:w="11906" w:h="16838"/>
      <w:pgMar w:top="1701" w:right="2268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738"/>
    <w:multiLevelType w:val="hybridMultilevel"/>
    <w:tmpl w:val="D0F61A8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C6A3D"/>
    <w:multiLevelType w:val="hybridMultilevel"/>
    <w:tmpl w:val="C59A4D7E"/>
    <w:lvl w:ilvl="0" w:tplc="A586899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69466B"/>
    <w:multiLevelType w:val="hybridMultilevel"/>
    <w:tmpl w:val="591AD7B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16161"/>
    <w:multiLevelType w:val="hybridMultilevel"/>
    <w:tmpl w:val="FEEE79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02994"/>
    <w:multiLevelType w:val="hybridMultilevel"/>
    <w:tmpl w:val="B33E02A0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741C4A"/>
    <w:multiLevelType w:val="hybridMultilevel"/>
    <w:tmpl w:val="DA0ECA2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E3"/>
    <w:rsid w:val="000C410B"/>
    <w:rsid w:val="001F71EB"/>
    <w:rsid w:val="00755D6A"/>
    <w:rsid w:val="0082258A"/>
    <w:rsid w:val="00955569"/>
    <w:rsid w:val="00DD7F03"/>
    <w:rsid w:val="00E87082"/>
    <w:rsid w:val="00EB1176"/>
    <w:rsid w:val="00F8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4D7EE-1156-4D9F-BD7C-C26FAE42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861E3"/>
    <w:pPr>
      <w:spacing w:after="200" w:line="360" w:lineRule="auto"/>
      <w:ind w:left="720" w:hanging="360"/>
      <w:contextualSpacing/>
      <w:jc w:val="both"/>
    </w:pPr>
    <w:rPr>
      <w:lang w:val="en-US"/>
    </w:rPr>
  </w:style>
  <w:style w:type="table" w:styleId="TableGrid">
    <w:name w:val="Table Grid"/>
    <w:basedOn w:val="TableNormal"/>
    <w:uiPriority w:val="59"/>
    <w:rsid w:val="00F861E3"/>
    <w:pPr>
      <w:spacing w:after="0" w:line="240" w:lineRule="auto"/>
      <w:ind w:left="720" w:hanging="360"/>
      <w:jc w:val="both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861E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2018-09-21T15:30:00Z</dcterms:created>
  <dcterms:modified xsi:type="dcterms:W3CDTF">2018-09-24T08:11:00Z</dcterms:modified>
</cp:coreProperties>
</file>